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1828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92BF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471143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12032E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F18A0B6" w14:textId="30CAB30D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EMENDA IMPOSITIVA Nº </w:t>
      </w:r>
      <w:r w:rsidR="002C43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30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</w:t>
      </w:r>
      <w:r w:rsidR="007C46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edil </w:t>
      </w:r>
      <w:r w:rsidR="005B407A">
        <w:rPr>
          <w:rFonts w:ascii="Times New Roman" w:eastAsia="Times New Roman" w:hAnsi="Times New Roman" w:cs="Times New Roman"/>
          <w:sz w:val="24"/>
          <w:szCs w:val="24"/>
          <w:lang w:eastAsia="pt-BR"/>
        </w:rPr>
        <w:t>Chico Capoeira</w:t>
      </w: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N° 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12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QUE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ESTIMA A RECEITA E FIXA A DESPESA DO </w:t>
      </w:r>
      <w:proofErr w:type="gramStart"/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MUNICÍPIO  DE</w:t>
      </w:r>
      <w:proofErr w:type="gramEnd"/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ALUMÍNIO PARA O EXERCÍCIO DE 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6EDA6C76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BFA36C" w14:textId="77777777" w:rsidR="006670E2" w:rsidRDefault="006670E2" w:rsidP="0071742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3F83099F" w14:textId="77777777" w:rsidR="000941F2" w:rsidRDefault="0071742B" w:rsidP="000941F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Art. 1º - Fica criado</w:t>
      </w:r>
      <w:r w:rsidR="00CE631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no Departamento Municipal de Obras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 programa</w:t>
      </w:r>
      <w:r w:rsidR="00BA3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E906D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para a</w:t>
      </w:r>
      <w:r w:rsidR="002556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2C437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substituição da areia e pintura do campo de areia (Jardim Progresso)</w:t>
      </w:r>
      <w:r w:rsidR="00CB14C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ao custo de R$ </w:t>
      </w:r>
      <w:r w:rsidR="002556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1</w:t>
      </w:r>
      <w:r w:rsidR="002C437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</w:t>
      </w:r>
      <w:r w:rsidR="002556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.000,00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  Art. 2 º Para cobertura da inclusão do programa acima criado será reduzido da seguinte </w:t>
      </w:r>
      <w:proofErr w:type="spellStart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dotação:Unidade</w:t>
      </w:r>
      <w:proofErr w:type="spellEnd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Orçamentária 02.01.00 -Gabinete do Prefeito- classificação funcional 04.122.0102.2.109- reserva de emendas parlamentares- valor- </w:t>
      </w:r>
      <w:r w:rsidR="005403C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R$ 1.261.000,00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</w:t>
      </w:r>
      <w:r w:rsidR="000941F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01 de Novembro de 2022</w:t>
      </w:r>
    </w:p>
    <w:p w14:paraId="6098383C" w14:textId="21150170" w:rsidR="0071742B" w:rsidRDefault="0071742B" w:rsidP="0071742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2C151289" w14:textId="77777777" w:rsidR="000941F2" w:rsidRPr="0071742B" w:rsidRDefault="000941F2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B24597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1B7CD1" w14:textId="58692185" w:rsidR="0071742B" w:rsidRPr="0071742B" w:rsidRDefault="005B407A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Chico Capoeira</w:t>
      </w:r>
    </w:p>
    <w:p w14:paraId="2E904D32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EE46F6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14:paraId="0025365E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2EA37650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4FFE9D73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71742B">
        <w:rPr>
          <w:rFonts w:ascii="Times New Roman" w:eastAsia="Times New Roman" w:hAnsi="Times New Roman" w:cs="Times New Roman"/>
          <w:b/>
          <w:lang w:eastAsia="pt-BR"/>
        </w:rPr>
        <w:t>Justificativa</w:t>
      </w:r>
    </w:p>
    <w:p w14:paraId="75EB2A74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7974720E" w14:textId="2BAE1B74" w:rsidR="00DE0C27" w:rsidRPr="006C7023" w:rsidRDefault="0071742B" w:rsidP="00BA3F21">
      <w:pPr>
        <w:jc w:val="center"/>
        <w:rPr>
          <w:rFonts w:ascii="Trebuchet MS" w:hAnsi="Trebuchet MS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Entendo necessária a emenda </w:t>
      </w:r>
      <w:r w:rsidR="00BA3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para</w:t>
      </w:r>
      <w:r w:rsidR="00BA3F21"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2C437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para</w:t>
      </w:r>
      <w:proofErr w:type="spellEnd"/>
      <w:r w:rsidR="002C437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a substituição da areia e pintura do campo de areia (Jardim Progresso)</w:t>
      </w:r>
    </w:p>
    <w:p w14:paraId="0348834B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E17FA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8EA23D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96E1CF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0590C9E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345AC5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558282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08C1B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4FD9FF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sectPr w:rsidR="00DE0C27" w:rsidRPr="006C7023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5CAEA" w14:textId="77777777" w:rsidR="00A83BE6" w:rsidRDefault="00A83BE6" w:rsidP="00591627">
      <w:r>
        <w:separator/>
      </w:r>
    </w:p>
  </w:endnote>
  <w:endnote w:type="continuationSeparator" w:id="0">
    <w:p w14:paraId="649F7872" w14:textId="77777777" w:rsidR="00A83BE6" w:rsidRDefault="00A83BE6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895F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B85F008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79BF5" w14:textId="77777777" w:rsidR="00A83BE6" w:rsidRDefault="00A83BE6" w:rsidP="00591627">
      <w:r>
        <w:separator/>
      </w:r>
    </w:p>
  </w:footnote>
  <w:footnote w:type="continuationSeparator" w:id="0">
    <w:p w14:paraId="0504778B" w14:textId="77777777" w:rsidR="00A83BE6" w:rsidRDefault="00A83BE6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B51B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2E3B637" wp14:editId="64D21B3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B6B18DF" wp14:editId="06A601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D79616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941F2"/>
    <w:rsid w:val="000C5A38"/>
    <w:rsid w:val="000F7BE6"/>
    <w:rsid w:val="00167BAA"/>
    <w:rsid w:val="001D1FB7"/>
    <w:rsid w:val="001E1520"/>
    <w:rsid w:val="001F7E0D"/>
    <w:rsid w:val="0021608F"/>
    <w:rsid w:val="00231B4F"/>
    <w:rsid w:val="00255614"/>
    <w:rsid w:val="002A532E"/>
    <w:rsid w:val="002C4376"/>
    <w:rsid w:val="002F2FD9"/>
    <w:rsid w:val="003340EF"/>
    <w:rsid w:val="00377CC7"/>
    <w:rsid w:val="003A71B7"/>
    <w:rsid w:val="003C6DBA"/>
    <w:rsid w:val="003D54CA"/>
    <w:rsid w:val="003D6AE3"/>
    <w:rsid w:val="00431703"/>
    <w:rsid w:val="00481DB5"/>
    <w:rsid w:val="004C3076"/>
    <w:rsid w:val="005403CB"/>
    <w:rsid w:val="00584B27"/>
    <w:rsid w:val="00591627"/>
    <w:rsid w:val="00595AA1"/>
    <w:rsid w:val="005B407A"/>
    <w:rsid w:val="005F732F"/>
    <w:rsid w:val="005F7ED5"/>
    <w:rsid w:val="00615A83"/>
    <w:rsid w:val="006670E2"/>
    <w:rsid w:val="00690F50"/>
    <w:rsid w:val="006C7023"/>
    <w:rsid w:val="006D0E75"/>
    <w:rsid w:val="0071742B"/>
    <w:rsid w:val="007203E2"/>
    <w:rsid w:val="007C4632"/>
    <w:rsid w:val="00844A11"/>
    <w:rsid w:val="008974A4"/>
    <w:rsid w:val="00915DBD"/>
    <w:rsid w:val="009668EB"/>
    <w:rsid w:val="00A471C8"/>
    <w:rsid w:val="00A83BE6"/>
    <w:rsid w:val="00AC0E2E"/>
    <w:rsid w:val="00AE59CA"/>
    <w:rsid w:val="00B3311E"/>
    <w:rsid w:val="00B959C4"/>
    <w:rsid w:val="00BA3F21"/>
    <w:rsid w:val="00BC16C4"/>
    <w:rsid w:val="00C35D14"/>
    <w:rsid w:val="00C40D73"/>
    <w:rsid w:val="00C61826"/>
    <w:rsid w:val="00CB14C9"/>
    <w:rsid w:val="00CB4A11"/>
    <w:rsid w:val="00CD2F6A"/>
    <w:rsid w:val="00CE6315"/>
    <w:rsid w:val="00DE0C27"/>
    <w:rsid w:val="00E34225"/>
    <w:rsid w:val="00E36A28"/>
    <w:rsid w:val="00E906D0"/>
    <w:rsid w:val="00EE77FA"/>
    <w:rsid w:val="00F840E1"/>
    <w:rsid w:val="00F93E94"/>
    <w:rsid w:val="00F968AC"/>
    <w:rsid w:val="00FB07C4"/>
    <w:rsid w:val="00FC2CBF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D4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4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27</cp:revision>
  <cp:lastPrinted>2020-02-20T18:39:00Z</cp:lastPrinted>
  <dcterms:created xsi:type="dcterms:W3CDTF">2022-10-13T12:53:00Z</dcterms:created>
  <dcterms:modified xsi:type="dcterms:W3CDTF">2022-10-25T17:14:00Z</dcterms:modified>
</cp:coreProperties>
</file>